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C02" w:rsidRPr="003E7C02" w:rsidRDefault="003E7C02" w:rsidP="003E7C02">
      <w:pPr>
        <w:spacing w:before="100" w:beforeAutospacing="1" w:after="100" w:afterAutospacing="1" w:line="240" w:lineRule="auto"/>
        <w:ind w:left="360"/>
        <w:textAlignment w:val="baseline"/>
        <w:rPr>
          <w:rFonts w:ascii="Arial" w:eastAsia="Times New Roman" w:hAnsi="Arial" w:cs="Arial"/>
          <w:color w:val="000000"/>
          <w:sz w:val="26"/>
          <w:szCs w:val="26"/>
        </w:rPr>
      </w:pPr>
      <w:bookmarkStart w:id="0" w:name="_GoBack"/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>
        <w:t xml:space="preserve"> </w:t>
      </w:r>
      <w:r>
        <w:rPr>
          <w:rFonts w:ascii="Nirmala UI" w:hAnsi="Nirmala UI" w:cs="Nirmala UI"/>
        </w:rPr>
        <w:t>और</w:t>
      </w:r>
      <w: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</w:p>
    <w:bookmarkEnd w:id="0"/>
    <w:p w:rsidR="003E7C02" w:rsidRPr="003E7C02" w:rsidRDefault="003E7C02" w:rsidP="003E7C02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कार्यक्रम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नौकरी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बाजार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संबंधित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नवीनतम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रुझानों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अपडेट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रहने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मदद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</w:p>
    <w:p w:rsidR="003E7C02" w:rsidRPr="003E7C02" w:rsidRDefault="003E7C02" w:rsidP="003E7C02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कार्यक्रम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नियुक्ति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गुणवत्ता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नियुक्ति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लगने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वाले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अनुभव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बेहतर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बनाने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</w:p>
    <w:p w:rsidR="003E7C02" w:rsidRPr="003E7C02" w:rsidRDefault="003E7C02" w:rsidP="003E7C02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अच्छे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कार्यक्रम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मार्गदर्शन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बातचीत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सुनने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प्रतिक्रिया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बेहतर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बनाने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गतिविधियाँ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प्रेरित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रखने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प्रदर्शन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ट्रैकिंग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प्रणाली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शामिल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होनी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चाहिए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रिक्रूटर्स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टैलेंट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द्वारपाल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कहा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प्रतिभा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कमी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किसी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कॉर्पोरेट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बढ़ी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हुई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लागत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अच्छी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प्रतिभा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हानि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लगने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वाले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वृद्धि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आदि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रूप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भारी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अक्षमता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महत्वपूर्ण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साबित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जिन्हें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नौकरी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बाजार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प्रासंगिक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रहने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विकसित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लगातार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खुद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अपग्रेड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पड़ता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लगातार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खुद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अपस्किल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प्रासंगिक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बदलावों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खुद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अच्छे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खोजने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स्क्रीनिंग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उन्हें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रखने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बेहतर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स्थिति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चूंकि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उद्योग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रुझान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लगातार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विकसित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रहे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प्रौद्योगिकी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रहा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इसलिए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औपचारिक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अनौपचारिक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कार्यक्रमों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दोनों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लाभ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उठाने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साथ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व्यावसायिक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योग्यताओं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बनाए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रखने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करियर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आगे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बढ़ने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नौकरी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बदलना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</w:rPr>
      </w:pP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भर्ती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के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7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लाभ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कार्यक्रम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सीखने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विकास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पहल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जिसका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उद्देश्य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प्रतिभा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अधिग्रहण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पेशेवरों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लाभों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बढ़ाना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जिनमें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शामिल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:</w:t>
      </w:r>
    </w:p>
    <w:p w:rsidR="003E7C02" w:rsidRPr="003E7C02" w:rsidRDefault="003E7C02" w:rsidP="003E7C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C02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219825" cy="6753225"/>
            <wp:effectExtent l="0" t="0" r="9525" b="9525"/>
            <wp:docPr id="2" name="Picture 2" descr="https://hyreo.com/wp-content/uploads/2023/07/7-key-benefits-05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hyreo.com/wp-content/uploads/2023/07/7-key-benefits-05-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#1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सर्वश्रेष्ठ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प्रतिभा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को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खोजें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और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नियुक्त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करें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कठिन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-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-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रणनीतिक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भूमिकाओं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सही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प्रतिभा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खोजने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छांटने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मदद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नवीनतम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उपकरणों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ज़रूरतों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बारे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जानकारी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साथ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खुद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सुसज्जित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ताकि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सर्वश्रेष्ठ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प्रतिभा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सुरक्षित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प्रतिभा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कमी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सके।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lastRenderedPageBreak/>
        <w:t xml:space="preserve">#2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उम्मीदवार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अनुभव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बढ़ाएं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सकारात्मक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अनुभव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नियुक्ति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भूतहापन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ब्रांड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छवि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बनाने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महत्वपूर्ण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अपेक्षाओं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समझने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साक्षात्कार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स्क्रीनिंग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कॉल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आदि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आयोजित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अनुकूलित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दृष्टिकोण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लागू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लाभ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ताकि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अनुभव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बढ़ाया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सके।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#3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विविधता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और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समावेशन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बढ़ाएँ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किसी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संगठन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विविधतापूर्ण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न्यायसंगत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कार्यबल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आदर्श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लक्ष्य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उचित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DEI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पूर्वाग्रह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चयन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विविधता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लाता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प्रकार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पृष्ठभूमि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प्रतिनिधित्व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#4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भर्ती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में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लगने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वाला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समय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कम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करें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संगठन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कामकाज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प्रभावित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बिना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भूमिकाओं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प्रक्रिया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दक्षता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गति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अधिक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उपयुक्त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जिससे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लगने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वाला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लागत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इसके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परिणामस्वरूप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सर्वश्रेष्ठ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प्रतिभाओं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रखा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उन्हें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बनाए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रखा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#5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गतिशील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नौकरी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बाजार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आज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-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संचालित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बाज़ार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प्रौद्योगिकी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बदलते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रुझानों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द्वारा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संचालित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रुझानों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साथ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अद्यतित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रहने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हार्ड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सॉफ्ट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महत्वपूर्ण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सोच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संचार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क्षमताओं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सॉफ़्टवेयर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उपकरणों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तकनीकी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ज्ञान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उपयोग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आसानी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निर्माण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 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#6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सही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फिट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खोजें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व्यवहारिक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झुकाव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समझकर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प्रक्रिया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दौरान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व्यवहार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बेहतर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आकलन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सूचित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नियुक्ति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निर्णय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#7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अवधारण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और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कल्याण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79%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संभावित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रोजगार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आकलन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कार्यक्रमों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महत्वपूर्ण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पैरामीटर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मानते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जिन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करियर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पथ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लगातार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आगे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बढ़ने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अवसर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मिलता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बेहतर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संतुष्ट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तनावपूर्ण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स्थितियों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सामना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lastRenderedPageBreak/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जिससे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संगठन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साथ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दीर्घायु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सुसंगत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अनुभव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प्रदान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क्षमता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</w:rPr>
      </w:pP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भर्ती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कार्यक्रम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के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7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सामान्य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तत्व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> </w:t>
      </w:r>
    </w:p>
    <w:p w:rsidR="003E7C02" w:rsidRPr="003E7C02" w:rsidRDefault="003E7C02" w:rsidP="003E7C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C0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10300" cy="6753225"/>
            <wp:effectExtent l="0" t="0" r="0" b="9525"/>
            <wp:docPr id="1" name="Picture 1" descr="https://hyreo.com/wp-content/uploads/2023/07/7-core-01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hyreo.com/wp-content/uploads/2023/07/7-core-01-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#1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बातचीत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अभ्यास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करें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lastRenderedPageBreak/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निखारने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मॉक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इंटरैक्शन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भाग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लेने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अवसर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प्रदान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चाहिए।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रूप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साथ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सवाल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-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जवाब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दौर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खेल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ताकि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उन्हें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बातचीत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समस्या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-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समाधान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साक्षात्कार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अन्य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विकसित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मदद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सके।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बातचीत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आमने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-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सामने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फोन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दोनों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तरह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जहां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फोन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शिष्टाचार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अभ्यास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आमने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-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सामने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बातचीत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आत्मविश्वास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संयमित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रहना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सीख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#2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भर्ती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स्रोत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प्रदान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करें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सत्रों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दौरान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सोशल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मीडिया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चैनलों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नौकरी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पोर्टलों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अन्य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वेबसाइटों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स्रोतों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विस्तृत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सूची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प्रस्तुत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महत्वपूर्ण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जहां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संभावित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ढूंढ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यदि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प्रशिक्षु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विशिष्ट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नौकरी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भूमिकाओं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सही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चैनल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खोजने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प्रभावी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सही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खोजना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छांटना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आधा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पूरा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#3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मार्गदर्शन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परिचय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दें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कार्यक्रमों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सलाहकारों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अनुभवी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साथ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नियुक्त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प्रावधान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शामिल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चाहिए।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तकनीकों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विधियों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निरीक्षण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प्रश्न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पूछ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नौकरी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सीखने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वास्तविक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सहायता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सलाहकार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संस्कृति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परिचित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संगठन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भीतर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संबंध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स्थापित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मदद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#4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सक्रिय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श्रवण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को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बढ़ावा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दें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सुनना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मूल्यवान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गुण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प्रत्येक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पास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चाहिए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ताकि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वह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चयन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साक्षात्कार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दौरान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मूल्य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अवलोकन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कर्मचारियों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शिकायतों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समाधान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सके।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इसके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अलावा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लोगों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जुड़ने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चर्चा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नवीनतम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रुझानों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अवगत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लाभ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केवल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सक्रिय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सुनने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मॉड्यूल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ऐसी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गतिविधियाँ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असाइनमेंट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शामिल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चाहिए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सक्रिय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सुनने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बढ़ावा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उसी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परीक्षण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करें।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lastRenderedPageBreak/>
        <w:t xml:space="preserve">#5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फीडबैक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और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नोट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लेने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को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प्रोत्साहित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करें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>  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यदि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पास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प्रश्न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पूछने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चेक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-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इन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शामिल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मॉड्यूल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तैयार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महत्वपूर्ण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क्योंकि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इससे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प्रशिक्षकों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जाएगा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कहां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खड़े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उन्हें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विशेषज्ञता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नवीनीकृत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कितनी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इसी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तरह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ईमानदार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प्रतिक्रिया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माँगना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कार्यक्रमों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निरंतर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नवाचार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उपयोगी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नोट्स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लेने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प्रोत्साहित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दिशा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-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निर्देशों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रूप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#6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प्रदर्शन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>-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ट्रैकिंग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प्रणाली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उपयोग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करें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अवधि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दौरान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प्रदर्शन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सफलता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ट्रैकिंग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प्रणाली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आकलन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मदद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उन्हें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विकास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जारी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रखने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तथा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सफलता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स्कोर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प्रेरित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ट्रैकिंग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प्रणाली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यह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सुनिश्चित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प्रशिक्षु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कार्यक्रम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गंभीरता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लें।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#7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निरंतर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प्रशिक्षण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सतत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प्रक्रिया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होनी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चाहिए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-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कभार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वाला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अलग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निरंतर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शिक्षा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प्रणाली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हिस्सा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बनाया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जाना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चाहिए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जहाँ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लगातार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नवीनतम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उद्योग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रुझानों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बारे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सीखते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-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ज्ञान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मूल्यांकन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</w:rPr>
      </w:pP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लपेटें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संगठन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प्रभावी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कार्यक्रम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बिना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नहीं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सकता।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बेहतर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श्रोता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व्यक्तित्व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बेहतर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ढंग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समझते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सही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प्रतिभा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पहचानने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अच्छी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नज़र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सामने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ब्रांड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चेहरा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अनुभव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आकार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देते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कंपनी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ब्रांड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नाम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बढ़ावा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देते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अच्छी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तरह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टीम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बड़ी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संख्या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आवेदनों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संभालने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आवेदनों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ढेर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योग्य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खोजने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माहिर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</w:rPr>
      </w:pP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lastRenderedPageBreak/>
        <w:t>भर्ती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पर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अक्सर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पूछे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जाने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वाले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36"/>
          <w:szCs w:val="36"/>
        </w:rPr>
        <w:t>प्रश्न</w:t>
      </w:r>
      <w:r w:rsidRPr="003E7C02">
        <w:rPr>
          <w:rFonts w:ascii="Arial" w:eastAsia="Times New Roman" w:hAnsi="Arial" w:cs="Arial"/>
          <w:color w:val="000000"/>
          <w:sz w:val="36"/>
          <w:szCs w:val="3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भर्ती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क्या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है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>?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तात्पर्य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शैक्षिक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कार्यक्रम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सीखने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विकास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पहल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उन्हें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करियर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आगे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बढ़ने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वर्तमान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भूमिकाओं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अधिक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प्रभावी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ढंग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निभाने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मदद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भर्ती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क्यों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महत्वपूर्ण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है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>?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प्रक्रिया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दौरान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बेहतर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प्रदान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बेहतर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नियुक्तियाँ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संभावनाओं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बेहतर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बनाने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पेशेवर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ऐसी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संपत्ति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कंपनी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उत्पादकता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विकास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सकारात्मक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रूप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आकार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देते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भर्ती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कौशल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क्या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हैं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>?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हार्ड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स्किल्स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सॉफ्ट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स्किल्स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सकते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योग्य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खोजने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अपनी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भूमिका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निभाने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हार्ड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स्किल्स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औपचारिक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शिक्षा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इंटर्नशिप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आदि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माध्यम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सीखी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गई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तकनीकी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कुशलता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शामिल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सॉफ्ट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स्किल्स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में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अनुभव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अभ्यास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प्रशिक्षण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सत्रों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माध्यम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सीखी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गई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संचार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बातचीत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साक्षात्कार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शामिल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एक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के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पास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कौन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से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5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सर्वोत्तम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कौशल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होने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चाहिए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>?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पांच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सर्वोत्तम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जो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प्रत्येक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भर्तीकर्ता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पास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होने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चाहिए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वे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हैं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-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आलोचनात्मक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सोच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प्रौद्योगिकी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उपयोग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क्षमता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एक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साथ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कई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कार्य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क्षमता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समय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प्रबंधन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संचार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कौशल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तथा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सीखने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सुधार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योग्यता।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</w:rPr>
      </w:pP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भर्ती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मूल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उद्देश्य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क्या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7"/>
          <w:szCs w:val="27"/>
        </w:rPr>
        <w:t>है</w:t>
      </w:r>
      <w:r w:rsidRPr="003E7C02">
        <w:rPr>
          <w:rFonts w:ascii="Arial" w:eastAsia="Times New Roman" w:hAnsi="Arial" w:cs="Arial"/>
          <w:color w:val="000000"/>
          <w:sz w:val="27"/>
          <w:szCs w:val="27"/>
        </w:rPr>
        <w:t>?</w:t>
      </w:r>
    </w:p>
    <w:p w:rsidR="003E7C02" w:rsidRPr="003E7C02" w:rsidRDefault="003E7C02" w:rsidP="003E7C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6"/>
          <w:szCs w:val="26"/>
        </w:rPr>
      </w:pP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भर्ती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मूल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उद्देश्य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स्टाफिंग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आवश्यकता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पहचान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लेकर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पद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भरने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लिए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उपयुक्त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उम्मीदवार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को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खोजने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तक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फैला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हुआ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यह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सही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प्रतिभा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पहचान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आकर्षित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छानने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,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चयन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और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उसे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शामिल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करने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की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प्रक्रिया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3E7C02">
        <w:rPr>
          <w:rFonts w:ascii="Nirmala UI" w:eastAsia="Times New Roman" w:hAnsi="Nirmala UI" w:cs="Nirmala UI"/>
          <w:color w:val="000000"/>
          <w:sz w:val="26"/>
          <w:szCs w:val="26"/>
        </w:rPr>
        <w:t>है।</w:t>
      </w:r>
      <w:r w:rsidRPr="003E7C02">
        <w:rPr>
          <w:rFonts w:ascii="Arial" w:eastAsia="Times New Roman" w:hAnsi="Arial" w:cs="Arial"/>
          <w:color w:val="000000"/>
          <w:sz w:val="26"/>
          <w:szCs w:val="26"/>
        </w:rPr>
        <w:t>  </w:t>
      </w:r>
    </w:p>
    <w:p w:rsidR="00DE4490" w:rsidRDefault="003E7C02">
      <w:r>
        <w:t>s</w:t>
      </w:r>
    </w:p>
    <w:sectPr w:rsidR="00DE44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A7B4F"/>
    <w:multiLevelType w:val="multilevel"/>
    <w:tmpl w:val="D01C6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C02"/>
    <w:rsid w:val="000705B7"/>
    <w:rsid w:val="00372EA1"/>
    <w:rsid w:val="003E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96384"/>
  <w15:chartTrackingRefBased/>
  <w15:docId w15:val="{6F5F66FB-9564-4C19-B1FE-9706F51EF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E7C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E7C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E7C0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E7C0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3E7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67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1377</Words>
  <Characters>7853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2024-09-23T07:58:00Z</dcterms:created>
  <dcterms:modified xsi:type="dcterms:W3CDTF">2024-09-23T08:01:00Z</dcterms:modified>
</cp:coreProperties>
</file>